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A215" w14:textId="35A874B5" w:rsidR="00E413D1" w:rsidRDefault="00B14614">
      <w:pPr>
        <w:widowControl w:val="0"/>
        <w:jc w:val="center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Pasvalio rajono savivaldybės viešosios vietos, kuriuose galima</w:t>
      </w:r>
    </w:p>
    <w:p w14:paraId="2208BF05" w14:textId="1A34B879" w:rsidR="00E413D1" w:rsidRDefault="00B14614">
      <w:pPr>
        <w:widowControl w:val="0"/>
        <w:jc w:val="center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prekiauti ar teikti paslaugas</w:t>
      </w:r>
      <w:r w:rsidR="00752AF8">
        <w:rPr>
          <w:b/>
          <w:bCs/>
          <w:color w:val="000000"/>
          <w:szCs w:val="24"/>
          <w:lang w:eastAsia="lt-LT"/>
        </w:rPr>
        <w:t xml:space="preserve"> </w:t>
      </w:r>
      <w:r w:rsidR="00752AF8" w:rsidRPr="00752AF8">
        <w:rPr>
          <w:color w:val="000000"/>
          <w:szCs w:val="24"/>
          <w:lang w:eastAsia="lt-LT"/>
        </w:rPr>
        <w:t>(</w:t>
      </w:r>
      <w:r>
        <w:rPr>
          <w:color w:val="000000"/>
          <w:szCs w:val="24"/>
          <w:lang w:eastAsia="lt-LT"/>
        </w:rPr>
        <w:t>p</w:t>
      </w:r>
      <w:r w:rsidR="00752AF8" w:rsidRPr="00752AF8">
        <w:rPr>
          <w:color w:val="000000"/>
          <w:szCs w:val="24"/>
          <w:lang w:eastAsia="lt-LT"/>
        </w:rPr>
        <w:t>atvirtinta Pasvalio rajono savivaldybės tarybos 2010 m. gegužės 26 d. sprendimu Nr. T1-127</w:t>
      </w:r>
      <w:r>
        <w:rPr>
          <w:color w:val="000000"/>
          <w:szCs w:val="24"/>
          <w:lang w:eastAsia="lt-LT"/>
        </w:rPr>
        <w:t xml:space="preserve"> „Dėl prekybos ir paslaugų teikimo Pasvalio rajono savivaldybės viešosiose vietose tvarkos aprašo patvirtinimo“</w:t>
      </w:r>
      <w:r w:rsidR="00752AF8" w:rsidRPr="00752AF8">
        <w:rPr>
          <w:color w:val="000000"/>
          <w:szCs w:val="24"/>
          <w:lang w:eastAsia="lt-LT"/>
        </w:rPr>
        <w:t>)</w:t>
      </w:r>
    </w:p>
    <w:p w14:paraId="0CE34426" w14:textId="77777777" w:rsidR="008E288F" w:rsidRPr="00752AF8" w:rsidRDefault="008E288F">
      <w:pPr>
        <w:widowControl w:val="0"/>
        <w:jc w:val="center"/>
        <w:rPr>
          <w:color w:val="000000"/>
          <w:szCs w:val="24"/>
          <w:lang w:eastAsia="lt-LT"/>
        </w:rPr>
      </w:pPr>
    </w:p>
    <w:p w14:paraId="4494EFEB" w14:textId="77777777" w:rsidR="00E413D1" w:rsidRDefault="00E413D1">
      <w:pPr>
        <w:widowControl w:val="0"/>
        <w:rPr>
          <w:b/>
          <w:bCs/>
          <w:color w:val="000000"/>
          <w:szCs w:val="24"/>
          <w:lang w:eastAsia="lt-LT"/>
        </w:rPr>
      </w:pPr>
    </w:p>
    <w:p w14:paraId="20C4E0B1" w14:textId="77777777" w:rsidR="00E413D1" w:rsidRDefault="00F23670">
      <w:pPr>
        <w:widowControl w:val="0"/>
        <w:ind w:firstLine="709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1. Daujėnų seniūnija:</w:t>
      </w:r>
    </w:p>
    <w:p w14:paraId="3BECA35E" w14:textId="54A564D3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1.1. Girsūdų kaime - aikštelė prie Žaliosios ir Pasvalio gatvių sankryžos skvero</w:t>
      </w:r>
      <w:r w:rsidR="00752AF8">
        <w:rPr>
          <w:color w:val="000000"/>
          <w:szCs w:val="24"/>
          <w:lang w:eastAsia="lt-LT"/>
        </w:rPr>
        <w:t>.</w:t>
      </w:r>
    </w:p>
    <w:p w14:paraId="0044286A" w14:textId="77777777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2. Joniškėlio apylinkių seniūnija</w:t>
      </w:r>
      <w:r>
        <w:rPr>
          <w:color w:val="000000"/>
          <w:szCs w:val="24"/>
          <w:lang w:eastAsia="lt-LT"/>
        </w:rPr>
        <w:t>;</w:t>
      </w:r>
    </w:p>
    <w:p w14:paraId="51CF2720" w14:textId="0A96DD2A" w:rsidR="00E413D1" w:rsidRDefault="00F23670">
      <w:pPr>
        <w:ind w:firstLine="709"/>
        <w:jc w:val="both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 xml:space="preserve">2.1. Narteikių kaime </w:t>
      </w:r>
      <w:r>
        <w:rPr>
          <w:szCs w:val="24"/>
        </w:rPr>
        <w:t>–</w:t>
      </w:r>
      <w:r>
        <w:rPr>
          <w:szCs w:val="24"/>
          <w:lang w:eastAsia="lt-LT"/>
        </w:rPr>
        <w:t xml:space="preserve"> </w:t>
      </w:r>
      <w:r>
        <w:rPr>
          <w:szCs w:val="24"/>
        </w:rPr>
        <w:t xml:space="preserve">Mūšos gatvėje, prie G. </w:t>
      </w:r>
      <w:proofErr w:type="spellStart"/>
      <w:r>
        <w:rPr>
          <w:szCs w:val="24"/>
        </w:rPr>
        <w:t>Povilionio</w:t>
      </w:r>
      <w:proofErr w:type="spellEnd"/>
      <w:r>
        <w:rPr>
          <w:szCs w:val="24"/>
        </w:rPr>
        <w:t xml:space="preserve"> įmonės</w:t>
      </w:r>
      <w:r w:rsidR="00752AF8">
        <w:rPr>
          <w:szCs w:val="24"/>
        </w:rPr>
        <w:t>;</w:t>
      </w:r>
    </w:p>
    <w:p w14:paraId="7A723B74" w14:textId="58AF5020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2.2. Meškalaukio kaime - aikštelė prie parduotuvės;</w:t>
      </w:r>
    </w:p>
    <w:p w14:paraId="0B5FD0D2" w14:textId="25E57E34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2.3. Norgėlų kaime - aikštelė prie Pasvalio kultūros centro Norgėlų skyriaus pastato.</w:t>
      </w:r>
    </w:p>
    <w:p w14:paraId="75DACF8B" w14:textId="77777777" w:rsidR="00E413D1" w:rsidRDefault="00F23670">
      <w:pPr>
        <w:widowControl w:val="0"/>
        <w:tabs>
          <w:tab w:val="left" w:pos="1265"/>
        </w:tabs>
        <w:ind w:firstLine="709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3. Krinčino seniūnija:</w:t>
      </w:r>
    </w:p>
    <w:p w14:paraId="6658FDBB" w14:textId="77777777" w:rsidR="00E413D1" w:rsidRDefault="00F23670">
      <w:pPr>
        <w:widowControl w:val="0"/>
        <w:tabs>
          <w:tab w:val="left" w:pos="197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3.1. Krinčino miestelyje - aikštelė prie Seniūnijos administracinio pastato, Žalgirio g.</w:t>
      </w:r>
    </w:p>
    <w:p w14:paraId="7F0AE10C" w14:textId="0438E069" w:rsidR="00E413D1" w:rsidRDefault="00F23670">
      <w:pPr>
        <w:widowControl w:val="0"/>
        <w:tabs>
          <w:tab w:val="left" w:pos="438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18, Krinčinas;</w:t>
      </w:r>
    </w:p>
    <w:p w14:paraId="5F687BB3" w14:textId="1B5F73E9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3.2. Pajiešmeniųkaime - aikštelė prie parduotuvės;</w:t>
      </w:r>
    </w:p>
    <w:p w14:paraId="465E630F" w14:textId="33F93A6C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3.3. Kraštų kaime - aikštelė prie vaikų dienos centro</w:t>
      </w:r>
      <w:r w:rsidR="00752AF8">
        <w:rPr>
          <w:color w:val="000000"/>
          <w:szCs w:val="24"/>
          <w:lang w:eastAsia="lt-LT"/>
        </w:rPr>
        <w:t>.</w:t>
      </w:r>
    </w:p>
    <w:p w14:paraId="2E0B18E8" w14:textId="77777777" w:rsidR="00E413D1" w:rsidRDefault="00F23670">
      <w:pPr>
        <w:widowControl w:val="0"/>
        <w:tabs>
          <w:tab w:val="left" w:pos="1265"/>
        </w:tabs>
        <w:ind w:firstLine="709"/>
        <w:jc w:val="both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4. Namišių seniūnija:</w:t>
      </w:r>
    </w:p>
    <w:p w14:paraId="7AC749AE" w14:textId="5786C42E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4.1. Namišių kaime - aikštelė prie Pasvalio kultūros centro Namišių skyriaus pastato;</w:t>
      </w:r>
    </w:p>
    <w:p w14:paraId="4A628A67" w14:textId="1D34A4D2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4.2, Kiemėnų kaime - aikštelė prie parduotuvės.</w:t>
      </w:r>
    </w:p>
    <w:p w14:paraId="4164645D" w14:textId="77777777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5. Pasvalio apylinkių seniūnija</w:t>
      </w:r>
      <w:r>
        <w:rPr>
          <w:color w:val="000000"/>
          <w:szCs w:val="24"/>
          <w:lang w:eastAsia="lt-LT"/>
        </w:rPr>
        <w:t>:</w:t>
      </w:r>
    </w:p>
    <w:p w14:paraId="436B208C" w14:textId="07A3DE90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5.1. Ustukių kaime - aikštelė prie Pasvalio kultūros centro </w:t>
      </w:r>
      <w:proofErr w:type="spellStart"/>
      <w:r>
        <w:rPr>
          <w:color w:val="000000"/>
          <w:szCs w:val="24"/>
          <w:lang w:eastAsia="lt-LT"/>
        </w:rPr>
        <w:t>Ustukių</w:t>
      </w:r>
      <w:proofErr w:type="spellEnd"/>
      <w:r>
        <w:rPr>
          <w:color w:val="000000"/>
          <w:szCs w:val="24"/>
          <w:lang w:eastAsia="lt-LT"/>
        </w:rPr>
        <w:t xml:space="preserve"> skyriaus pastato;</w:t>
      </w:r>
    </w:p>
    <w:p w14:paraId="7FCC6FC0" w14:textId="7B0C5E3E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5.2. Diliauskų kaime - aikštelė prieš Atžalyno bendruomenės skverą;</w:t>
      </w:r>
    </w:p>
    <w:p w14:paraId="60E8113C" w14:textId="4B310E46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5.3. Valakėlių kaime - aikštelė prie Pasvalio kultūros centro </w:t>
      </w:r>
      <w:proofErr w:type="spellStart"/>
      <w:r>
        <w:rPr>
          <w:color w:val="000000"/>
          <w:szCs w:val="24"/>
          <w:lang w:eastAsia="lt-LT"/>
        </w:rPr>
        <w:t>Valakėlių</w:t>
      </w:r>
      <w:proofErr w:type="spellEnd"/>
      <w:r>
        <w:rPr>
          <w:color w:val="000000"/>
          <w:szCs w:val="24"/>
          <w:lang w:eastAsia="lt-LT"/>
        </w:rPr>
        <w:t xml:space="preserve"> skyriaus pastat</w:t>
      </w:r>
      <w:r w:rsidR="008E288F">
        <w:rPr>
          <w:color w:val="000000"/>
          <w:szCs w:val="24"/>
          <w:lang w:eastAsia="lt-LT"/>
        </w:rPr>
        <w:t>o.</w:t>
      </w:r>
    </w:p>
    <w:p w14:paraId="41EA07A2" w14:textId="77777777" w:rsidR="00E413D1" w:rsidRDefault="00F23670">
      <w:pPr>
        <w:widowControl w:val="0"/>
        <w:tabs>
          <w:tab w:val="left" w:pos="1265"/>
        </w:tabs>
        <w:ind w:firstLine="709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6. Pumpėnų seniūnija:</w:t>
      </w:r>
    </w:p>
    <w:p w14:paraId="4A33ADB7" w14:textId="499B4853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6.1. Pumpėnų miestelyje - aikštelė prekybai Pasvalio gatvėje;</w:t>
      </w:r>
    </w:p>
    <w:p w14:paraId="3B9C137B" w14:textId="344517C5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6.2. Kriklinių kaime - prie bendruomenės pastato;</w:t>
      </w:r>
    </w:p>
    <w:p w14:paraId="6DA432E4" w14:textId="3B271242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6.3. Vilkiškių kaime - prie parduotuvės;</w:t>
      </w:r>
    </w:p>
    <w:p w14:paraId="4F415388" w14:textId="7C96C177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6.4. Rinkūnų kaime - prie mokyklos pastato;</w:t>
      </w:r>
    </w:p>
    <w:p w14:paraId="182E683E" w14:textId="61B02642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6.5. Kalno kaime - prie parduotuvės „</w:t>
      </w:r>
      <w:proofErr w:type="spellStart"/>
      <w:r>
        <w:rPr>
          <w:color w:val="000000"/>
          <w:szCs w:val="24"/>
          <w:lang w:eastAsia="lt-LT"/>
        </w:rPr>
        <w:t>Jurgėnų</w:t>
      </w:r>
      <w:proofErr w:type="spellEnd"/>
      <w:r>
        <w:rPr>
          <w:color w:val="000000"/>
          <w:szCs w:val="24"/>
          <w:lang w:eastAsia="lt-LT"/>
        </w:rPr>
        <w:t xml:space="preserve"> kalnas“.</w:t>
      </w:r>
    </w:p>
    <w:p w14:paraId="4761D236" w14:textId="77777777" w:rsidR="00E413D1" w:rsidRDefault="00F23670">
      <w:pPr>
        <w:widowControl w:val="0"/>
        <w:tabs>
          <w:tab w:val="left" w:pos="1265"/>
        </w:tabs>
        <w:ind w:firstLine="709"/>
        <w:jc w:val="both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7. Pušaloto seniūnija: </w:t>
      </w:r>
    </w:p>
    <w:p w14:paraId="0ECA4A98" w14:textId="421DE337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7.1. Pušaloto miestelyje - prie pastato Savanorių g. 15, Pušalotas;</w:t>
      </w:r>
    </w:p>
    <w:p w14:paraId="019C6F0E" w14:textId="07CC1029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7.2. Mikoliškio kaime - už bendruomenės namų pastato.</w:t>
      </w:r>
    </w:p>
    <w:p w14:paraId="695D2AA6" w14:textId="77777777" w:rsidR="00E413D1" w:rsidRDefault="00F23670">
      <w:pPr>
        <w:widowControl w:val="0"/>
        <w:tabs>
          <w:tab w:val="left" w:pos="1265"/>
        </w:tabs>
        <w:ind w:firstLine="709"/>
        <w:jc w:val="both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8. Saločių seniūnija:</w:t>
      </w:r>
    </w:p>
    <w:p w14:paraId="363A15D9" w14:textId="5A4E7A89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8.1. Saločių miestelyje - aikštelė prekybai Vytauto gatvėje;</w:t>
      </w:r>
    </w:p>
    <w:p w14:paraId="6D64E837" w14:textId="17516940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8.2. Raubonių kaime - aikštelė prie Pasvalio kultūros centro Raubonių skyriaus pastato.</w:t>
      </w:r>
    </w:p>
    <w:p w14:paraId="532D83A2" w14:textId="77777777" w:rsidR="00E413D1" w:rsidRDefault="00F23670">
      <w:pPr>
        <w:widowControl w:val="0"/>
        <w:tabs>
          <w:tab w:val="left" w:pos="1265"/>
        </w:tabs>
        <w:ind w:firstLine="709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9. Vaškų seniūnija:</w:t>
      </w:r>
    </w:p>
    <w:p w14:paraId="141FCF39" w14:textId="2DB396AF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9.1. Vaškų miestelyje - aikštelė prekybai Stoties gatvėje</w:t>
      </w:r>
      <w:r w:rsidR="008E288F">
        <w:rPr>
          <w:color w:val="000000"/>
          <w:szCs w:val="24"/>
          <w:lang w:eastAsia="lt-LT"/>
        </w:rPr>
        <w:t>;</w:t>
      </w:r>
    </w:p>
    <w:p w14:paraId="235D6A5E" w14:textId="795F6A6D" w:rsidR="00E413D1" w:rsidRDefault="00F23670">
      <w:pPr>
        <w:widowControl w:val="0"/>
        <w:tabs>
          <w:tab w:val="left" w:pos="1265"/>
        </w:tabs>
        <w:ind w:firstLine="70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9.2. Nairių kaime - aikštelė prie Pasvalio kultūros centro </w:t>
      </w:r>
      <w:proofErr w:type="spellStart"/>
      <w:r>
        <w:rPr>
          <w:color w:val="000000"/>
          <w:szCs w:val="24"/>
          <w:lang w:eastAsia="lt-LT"/>
        </w:rPr>
        <w:t>Nairių</w:t>
      </w:r>
      <w:proofErr w:type="spellEnd"/>
      <w:r>
        <w:rPr>
          <w:color w:val="000000"/>
          <w:szCs w:val="24"/>
          <w:lang w:eastAsia="lt-LT"/>
        </w:rPr>
        <w:t xml:space="preserve"> skyriaus pastato</w:t>
      </w:r>
      <w:r w:rsidR="008E288F">
        <w:rPr>
          <w:color w:val="000000"/>
          <w:szCs w:val="24"/>
          <w:lang w:eastAsia="lt-LT"/>
        </w:rPr>
        <w:t>;</w:t>
      </w:r>
    </w:p>
    <w:p w14:paraId="51C65584" w14:textId="00AEC84A" w:rsidR="00E413D1" w:rsidRDefault="00F23670">
      <w:pPr>
        <w:widowControl w:val="0"/>
        <w:tabs>
          <w:tab w:val="left" w:pos="1265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9.3. Gružių kaime - aikštelė priešais parduotuvę.</w:t>
      </w:r>
    </w:p>
    <w:p w14:paraId="40CB79BA" w14:textId="77777777" w:rsidR="00E413D1" w:rsidRDefault="00F23670">
      <w:pPr>
        <w:widowControl w:val="0"/>
        <w:ind w:firstLine="709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10. Joniškėlio miesto seniūnija:</w:t>
      </w:r>
    </w:p>
    <w:p w14:paraId="5909A711" w14:textId="0F65F47A" w:rsidR="00E413D1" w:rsidRDefault="00F23670">
      <w:pPr>
        <w:widowControl w:val="0"/>
        <w:tabs>
          <w:tab w:val="left" w:pos="1331"/>
        </w:tabs>
        <w:ind w:firstLine="709"/>
        <w:jc w:val="both"/>
      </w:pPr>
      <w:r>
        <w:rPr>
          <w:color w:val="000000"/>
          <w:szCs w:val="24"/>
          <w:lang w:eastAsia="lt-LT"/>
        </w:rPr>
        <w:t>10.1. G. Petkevičaitės-Bitės gatvėje - prie pastato Nr. 3 maisto produktais</w:t>
      </w:r>
      <w:r>
        <w:t>.</w:t>
      </w:r>
    </w:p>
    <w:p w14:paraId="06757F43" w14:textId="77777777" w:rsidR="00E413D1" w:rsidRDefault="00F23670">
      <w:pPr>
        <w:widowControl w:val="0"/>
        <w:ind w:firstLine="709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11. Pasvalio miesto seniūnija:</w:t>
      </w:r>
    </w:p>
    <w:p w14:paraId="649FEB61" w14:textId="6C3074ED" w:rsidR="00E413D1" w:rsidRDefault="00F23670">
      <w:pPr>
        <w:widowControl w:val="0"/>
        <w:tabs>
          <w:tab w:val="left" w:pos="1331"/>
        </w:tabs>
        <w:ind w:firstLine="709"/>
        <w:jc w:val="both"/>
      </w:pPr>
      <w:r>
        <w:rPr>
          <w:color w:val="000000"/>
          <w:szCs w:val="24"/>
          <w:lang w:eastAsia="lt-LT"/>
        </w:rPr>
        <w:t>11.1. Pasvalio smegduobių parke</w:t>
      </w:r>
      <w:r>
        <w:t>;</w:t>
      </w:r>
    </w:p>
    <w:p w14:paraId="6615D15C" w14:textId="1567085A" w:rsidR="00E413D1" w:rsidRDefault="00F23670">
      <w:pPr>
        <w:ind w:firstLine="720"/>
        <w:jc w:val="both"/>
      </w:pPr>
      <w:r>
        <w:rPr>
          <w:szCs w:val="24"/>
        </w:rPr>
        <w:t>11.2. Pasvalio mieste – aikštelė prekybai Rūtų g.</w:t>
      </w:r>
      <w:r>
        <w:t>;</w:t>
      </w:r>
    </w:p>
    <w:p w14:paraId="2DDCABEA" w14:textId="602127AA" w:rsidR="00E413D1" w:rsidRDefault="00F23670">
      <w:pPr>
        <w:ind w:firstLine="720"/>
        <w:jc w:val="both"/>
      </w:pPr>
      <w:r>
        <w:rPr>
          <w:szCs w:val="24"/>
        </w:rPr>
        <w:t>11.3. Pasvalio mieste – aikštelė paslaugoms tarp pastatų Taikos g. Nr. 20 – Nr. 22</w:t>
      </w:r>
      <w:r>
        <w:t>.</w:t>
      </w:r>
    </w:p>
    <w:p w14:paraId="723C26EE" w14:textId="77777777" w:rsidR="00E413D1" w:rsidRDefault="00E413D1">
      <w:pPr>
        <w:rPr>
          <w:color w:val="000000"/>
          <w:szCs w:val="24"/>
          <w:lang w:eastAsia="lt-LT"/>
        </w:rPr>
      </w:pPr>
    </w:p>
    <w:p w14:paraId="08AE670F" w14:textId="72FB7B86" w:rsidR="00E413D1" w:rsidRDefault="00E413D1">
      <w:pPr>
        <w:widowControl w:val="0"/>
        <w:tabs>
          <w:tab w:val="left" w:pos="7371"/>
        </w:tabs>
      </w:pPr>
    </w:p>
    <w:p w14:paraId="0B467A70" w14:textId="77777777" w:rsidR="00E413D1" w:rsidRDefault="00E413D1"/>
    <w:p w14:paraId="19946436" w14:textId="34BEAA8F" w:rsidR="00E413D1" w:rsidRDefault="00E413D1">
      <w:pPr>
        <w:widowControl w:val="0"/>
        <w:rPr>
          <w:color w:val="000000"/>
          <w:szCs w:val="24"/>
          <w:lang w:eastAsia="lt-LT"/>
        </w:rPr>
      </w:pPr>
    </w:p>
    <w:p w14:paraId="7EC83607" w14:textId="77777777" w:rsidR="00E413D1" w:rsidRDefault="00E413D1" w:rsidP="00752AF8">
      <w:pPr>
        <w:widowControl w:val="0"/>
        <w:tabs>
          <w:tab w:val="left" w:pos="1265"/>
        </w:tabs>
        <w:jc w:val="both"/>
        <w:rPr>
          <w:snapToGrid w:val="0"/>
        </w:rPr>
      </w:pPr>
    </w:p>
    <w:sectPr w:rsidR="00E413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376" w:right="567" w:bottom="1134" w:left="1701" w:header="284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D9A9" w14:textId="77777777" w:rsidR="00D94663" w:rsidRDefault="00D94663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separator/>
      </w:r>
    </w:p>
  </w:endnote>
  <w:endnote w:type="continuationSeparator" w:id="0">
    <w:p w14:paraId="4CD1BA27" w14:textId="77777777" w:rsidR="00D94663" w:rsidRDefault="00D94663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7640" w14:textId="77777777" w:rsidR="00E413D1" w:rsidRDefault="00E413D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AB63" w14:textId="77777777" w:rsidR="00E413D1" w:rsidRDefault="00E413D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96E1" w14:textId="77777777" w:rsidR="00E413D1" w:rsidRDefault="00E413D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CBF8" w14:textId="77777777" w:rsidR="00D94663" w:rsidRDefault="00D94663"/>
  </w:footnote>
  <w:footnote w:type="continuationSeparator" w:id="0">
    <w:p w14:paraId="5692F503" w14:textId="77777777" w:rsidR="00D94663" w:rsidRDefault="00D94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F358" w14:textId="77777777" w:rsidR="00E413D1" w:rsidRDefault="00E413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C4CA" w14:textId="77777777" w:rsidR="00E413D1" w:rsidRDefault="00F2367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4C3087" w14:textId="77777777" w:rsidR="00E413D1" w:rsidRDefault="00E413D1">
    <w:pPr>
      <w:pStyle w:val="Antrats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F14C" w14:textId="77777777" w:rsidR="00E413D1" w:rsidRDefault="00E413D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0B"/>
    <w:rsid w:val="006155AA"/>
    <w:rsid w:val="00752AF8"/>
    <w:rsid w:val="00831A3C"/>
    <w:rsid w:val="008E288F"/>
    <w:rsid w:val="009A7C19"/>
    <w:rsid w:val="00B14614"/>
    <w:rsid w:val="00D94663"/>
    <w:rsid w:val="00E413D1"/>
    <w:rsid w:val="00EB070B"/>
    <w:rsid w:val="00F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E7DB1"/>
  <w15:docId w15:val="{4852B2CD-6464-475F-97C5-39E1665D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Asta Pagojienė</cp:lastModifiedBy>
  <cp:revision>4</cp:revision>
  <dcterms:created xsi:type="dcterms:W3CDTF">2022-06-13T11:12:00Z</dcterms:created>
  <dcterms:modified xsi:type="dcterms:W3CDTF">2022-06-14T11:09:00Z</dcterms:modified>
</cp:coreProperties>
</file>